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6942" w14:textId="77777777" w:rsidR="00C25624" w:rsidRDefault="00124A17" w:rsidP="004D7446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5936A" wp14:editId="7B15285D">
                <wp:simplePos x="0" y="0"/>
                <wp:positionH relativeFrom="page">
                  <wp:align>right</wp:align>
                </wp:positionH>
                <wp:positionV relativeFrom="paragraph">
                  <wp:posOffset>-1049655</wp:posOffset>
                </wp:positionV>
                <wp:extent cx="10683240" cy="1402080"/>
                <wp:effectExtent l="0" t="0" r="381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3240" cy="1402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BA7656" w14:textId="77777777" w:rsidR="004D7446" w:rsidRPr="004D7446" w:rsidRDefault="004D7446" w:rsidP="00124A17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24"/>
                                <w:szCs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0D5AB981" w14:textId="77777777" w:rsidR="00124A17" w:rsidRPr="001411C1" w:rsidRDefault="00124A17" w:rsidP="00124A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Маршрут №1 «</w:t>
                            </w:r>
                            <w:proofErr w:type="spellStart"/>
                            <w:r w:rsidRP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г.Среднеуральск</w:t>
                            </w:r>
                            <w:proofErr w:type="spellEnd"/>
                            <w:r w:rsidR="004D7446" w:rsidRP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Кольцевой»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57E2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90pt;margin-top:-82.65pt;width:841.2pt;height:110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" fillcolor="#92d050" stroked="f">
                <v:textbox>
                  <w:txbxContent>
                    <w:p w:rsidR="004D7446" w:rsidRPr="004D7446" w:rsidRDefault="004D7446" w:rsidP="00124A17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24"/>
                          <w:szCs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24A17" w:rsidRPr="001411C1" w:rsidRDefault="00124A17" w:rsidP="00124A17">
                      <w:pPr>
                        <w:jc w:val="center"/>
                        <w:rPr>
                          <w:b/>
                          <w:color w:val="FFFFFF" w:themeColor="background1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Маршрут №1 «</w:t>
                      </w:r>
                      <w:proofErr w:type="spellStart"/>
                      <w:r w:rsidRP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г.Среднеуральск</w:t>
                      </w:r>
                      <w:proofErr w:type="spellEnd"/>
                      <w:r w:rsidR="004D7446" w:rsidRP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Кольцевой»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1EBA8" w14:textId="77777777" w:rsidR="00C25624" w:rsidRPr="00C25624" w:rsidRDefault="00C25624" w:rsidP="00C25624">
      <w:pPr>
        <w:rPr>
          <w:lang w:val="en-US"/>
        </w:rPr>
      </w:pPr>
    </w:p>
    <w:p w14:paraId="007A6E57" w14:textId="55AB6010" w:rsidR="00C25624" w:rsidRPr="00C25624" w:rsidRDefault="00C25624" w:rsidP="00C25624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t>НАПРАВЛЕНИЕ ПРОТИВ ЧАСОВОЙ СТРЕЛКИ</w:t>
      </w:r>
      <w:r w:rsidR="0068760A">
        <w:rPr>
          <w:b/>
          <w:sz w:val="40"/>
          <w:szCs w:val="40"/>
          <w:u w:val="single"/>
        </w:rPr>
        <w:t xml:space="preserve"> (след. ост. ул. Октябрьская)</w:t>
      </w:r>
    </w:p>
    <w:p w14:paraId="73E7BF11" w14:textId="77777777" w:rsidR="0068760A" w:rsidRPr="0068760A" w:rsidRDefault="0068760A" w:rsidP="00C25624">
      <w:pPr>
        <w:tabs>
          <w:tab w:val="left" w:pos="1884"/>
        </w:tabs>
        <w:jc w:val="center"/>
        <w:rPr>
          <w:sz w:val="16"/>
          <w:szCs w:val="16"/>
        </w:rPr>
      </w:pPr>
    </w:p>
    <w:p w14:paraId="1C99E99D" w14:textId="77777777" w:rsidR="006708D1" w:rsidRDefault="004B785A" w:rsidP="00C25624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</w:t>
      </w:r>
      <w:r w:rsidR="00C25624">
        <w:rPr>
          <w:sz w:val="40"/>
          <w:szCs w:val="40"/>
        </w:rPr>
        <w:t xml:space="preserve"> 1 декабря 2023</w:t>
      </w:r>
      <w:r w:rsidR="003E4A5B">
        <w:rPr>
          <w:sz w:val="40"/>
          <w:szCs w:val="40"/>
        </w:rPr>
        <w:t>г.</w:t>
      </w:r>
      <w:r w:rsidR="00C25624">
        <w:rPr>
          <w:sz w:val="40"/>
          <w:szCs w:val="40"/>
        </w:rPr>
        <w:t xml:space="preserve"> по 31 января 2024</w:t>
      </w:r>
      <w:r w:rsidR="003E4A5B">
        <w:rPr>
          <w:sz w:val="40"/>
          <w:szCs w:val="40"/>
        </w:rPr>
        <w:t>г.</w:t>
      </w:r>
    </w:p>
    <w:p w14:paraId="57A3E368" w14:textId="77777777" w:rsidR="004B785A" w:rsidRPr="0068760A" w:rsidRDefault="004B785A" w:rsidP="00C25624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57EF89" w14:textId="77777777" w:rsidR="00C25624" w:rsidRDefault="00C25624" w:rsidP="00C25624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 w:rsid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АВТОСТАНЦИЯ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98D440B" w14:textId="77777777" w:rsidR="004B785A" w:rsidRPr="004B785A" w:rsidRDefault="004B785A" w:rsidP="00C25624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39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803"/>
        <w:gridCol w:w="777"/>
        <w:gridCol w:w="851"/>
        <w:gridCol w:w="850"/>
        <w:gridCol w:w="850"/>
        <w:gridCol w:w="851"/>
        <w:gridCol w:w="841"/>
        <w:gridCol w:w="9"/>
      </w:tblGrid>
      <w:tr w:rsidR="003E4A5B" w14:paraId="629BF244" w14:textId="77777777" w:rsidTr="00506751">
        <w:trPr>
          <w:gridAfter w:val="1"/>
          <w:wAfter w:w="9" w:type="dxa"/>
        </w:trPr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B783BB5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6E973CD5" w14:textId="77777777" w:rsidR="003E4A5B" w:rsidRPr="00753E45" w:rsidRDefault="003E4A5B" w:rsidP="00C25624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B05AC6B" w14:textId="77777777" w:rsidR="003E4A5B" w:rsidRPr="00041E53" w:rsidRDefault="003E4A5B" w:rsidP="00C25624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63B45438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180FCFE6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31A75F15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7CF768C4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20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3A7B13A0" w14:textId="77777777" w:rsidR="003E4A5B" w:rsidRPr="00B50F83" w:rsidRDefault="003E4A5B" w:rsidP="00041E53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1EACB4AC" w14:textId="77777777" w:rsidR="003E4A5B" w:rsidRDefault="003E4A5B" w:rsidP="00041E53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506751" w14:paraId="20FBDE7F" w14:textId="77777777" w:rsidTr="00506751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13A9F4FF" w14:textId="77777777" w:rsidR="00506751" w:rsidRDefault="00506751" w:rsidP="00C25624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288964" w14:textId="77777777" w:rsidR="00506751" w:rsidRPr="00041E53" w:rsidRDefault="00506751" w:rsidP="00C25624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02BA85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E67B9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6:00</w:t>
            </w:r>
          </w:p>
          <w:p w14:paraId="1620CD44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6F7768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44921E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A671B8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65A477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8:15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963568D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FC3996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13A0B95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DB0FA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10:30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F50A55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9A3858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</w:t>
            </w:r>
          </w:p>
          <w:p w14:paraId="3E705D2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11:30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7B2DBE3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AA862F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12:00</w:t>
            </w:r>
          </w:p>
          <w:p w14:paraId="5FEA7025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12:30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DD28B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6EBB56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13:00</w:t>
            </w:r>
          </w:p>
          <w:p w14:paraId="0D158C17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13:30</w:t>
            </w:r>
          </w:p>
          <w:p w14:paraId="0EAC0A87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1C8B0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0F396E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1B045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82F744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54CE3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78A83D" w14:textId="77777777" w:rsidR="00506751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16:10</w:t>
            </w:r>
          </w:p>
          <w:p w14:paraId="33DB2133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9570B9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12693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55A1335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9F97A5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18:25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489620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83165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19:10</w:t>
            </w:r>
          </w:p>
        </w:tc>
      </w:tr>
      <w:tr w:rsidR="00506751" w14:paraId="49F0AFFD" w14:textId="77777777" w:rsidTr="00506751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79936308" w14:textId="77777777" w:rsidR="00506751" w:rsidRPr="00041E53" w:rsidRDefault="00506751" w:rsidP="00C25624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64B334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F9F624" w14:textId="77777777" w:rsidR="00506751" w:rsidRPr="00753E45" w:rsidRDefault="00506751" w:rsidP="00875749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649F63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4390C6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15E6C7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433AE2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8:15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C36BAB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A66E79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DE9104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22DC4B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10:30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16A1B4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A5AAE5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</w:t>
            </w:r>
          </w:p>
          <w:p w14:paraId="5499D1D5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11:30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13AC86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CE69D9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12:00</w:t>
            </w:r>
          </w:p>
          <w:p w14:paraId="4EBF6327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12:30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F4BA749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5D6660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13:00</w:t>
            </w:r>
          </w:p>
          <w:p w14:paraId="7E2D35F5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13:30</w:t>
            </w: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7BE3F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E5BDEB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6B3C0E1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FB4FC7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306F8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33F0DA" w14:textId="77777777" w:rsidR="00506751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16:10</w:t>
            </w:r>
          </w:p>
          <w:p w14:paraId="68ABAE5D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D4D1774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8985A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D9EAB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0EDA34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18:25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6D5E7AB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25386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19:10</w:t>
            </w:r>
          </w:p>
        </w:tc>
      </w:tr>
    </w:tbl>
    <w:p w14:paraId="319C5314" w14:textId="2A912379" w:rsidR="00B50F83" w:rsidRDefault="00B50F83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D0AB4BF" w14:textId="3EC4CA6B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E355048" w14:textId="24D29969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«Исетская»)</w:t>
      </w:r>
    </w:p>
    <w:p w14:paraId="6E55A90E" w14:textId="77777777" w:rsidR="007E0D7F" w:rsidRPr="0068760A" w:rsidRDefault="007E0D7F" w:rsidP="007E0D7F">
      <w:pPr>
        <w:tabs>
          <w:tab w:val="left" w:pos="1884"/>
        </w:tabs>
        <w:jc w:val="center"/>
        <w:rPr>
          <w:sz w:val="16"/>
          <w:szCs w:val="16"/>
        </w:rPr>
      </w:pPr>
    </w:p>
    <w:p w14:paraId="67436230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1F1ABF0E" w14:textId="77777777" w:rsidR="007E0D7F" w:rsidRPr="0068760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039FA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ОКТЯБРЬСКАЯ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F5D0702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39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803"/>
        <w:gridCol w:w="777"/>
        <w:gridCol w:w="851"/>
        <w:gridCol w:w="850"/>
        <w:gridCol w:w="850"/>
        <w:gridCol w:w="851"/>
        <w:gridCol w:w="841"/>
        <w:gridCol w:w="9"/>
      </w:tblGrid>
      <w:tr w:rsidR="007E0D7F" w14:paraId="266A9A8B" w14:textId="77777777" w:rsidTr="00305F70">
        <w:trPr>
          <w:gridAfter w:val="1"/>
          <w:wAfter w:w="9" w:type="dxa"/>
        </w:trPr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EE2B3B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1A16359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6113038D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317C115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7FB102C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4C4688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3DEAF3F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20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799DF3F0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BA43AA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35999AE0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2B78EB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EB534E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CE7BA1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DAEDA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6:01</w:t>
            </w:r>
          </w:p>
          <w:p w14:paraId="49DB1B4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6:46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5B2017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EF963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7:31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6371D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11EF4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8:16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F14A7B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740C0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9:01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FE208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3235B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10:31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D440F3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097BF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11:01</w:t>
            </w:r>
          </w:p>
          <w:p w14:paraId="31E48BC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</w:t>
            </w: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D3A9E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2A2E3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12:01</w:t>
            </w:r>
          </w:p>
          <w:p w14:paraId="333B639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12:31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67BA6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6787A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13:01</w:t>
            </w:r>
          </w:p>
          <w:p w14:paraId="34CC7B1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13:31</w:t>
            </w:r>
          </w:p>
          <w:p w14:paraId="239A341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DCDF67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74A9A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14:41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9CC8D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D1351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15:26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4EECFE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A9D5C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16:11</w:t>
            </w:r>
          </w:p>
          <w:p w14:paraId="267C55B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16:56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F04BE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9DC12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17:41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06D66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5BBE8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18:26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9A81E3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9C55F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19:11</w:t>
            </w:r>
          </w:p>
        </w:tc>
      </w:tr>
      <w:tr w:rsidR="007E0D7F" w14:paraId="4EAADB34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0D7502D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2BAF2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EB5F1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6:46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5AB826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B6276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7:31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A122B3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1037B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8:16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37434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1D9B3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9:01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0D785D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353C5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10:31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0582C1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A07CC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11:01</w:t>
            </w:r>
          </w:p>
          <w:p w14:paraId="34E05D0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11:31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E5E856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2FA2E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12:01</w:t>
            </w:r>
          </w:p>
          <w:p w14:paraId="5D89F28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12:31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02AFB9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03A18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13:01</w:t>
            </w:r>
          </w:p>
          <w:p w14:paraId="1259B78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13:31</w:t>
            </w: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6E281F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9FFAD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14:41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6666FA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D6554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15:26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93399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1484A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16:11</w:t>
            </w:r>
          </w:p>
          <w:p w14:paraId="6831189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16:56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E89154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01122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17:41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22ADE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7625D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18:26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95DE4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7C2BD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19:11</w:t>
            </w:r>
          </w:p>
        </w:tc>
      </w:tr>
    </w:tbl>
    <w:p w14:paraId="0BA83CB9" w14:textId="77777777" w:rsidR="007E0D7F" w:rsidRDefault="007E0D7F" w:rsidP="007E0D7F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E964C35" w14:textId="502E4F16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B9CDC95" w14:textId="6BC6EE95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9BBBBA5" w14:textId="421A89F9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3AB5FDC5" w14:textId="3FB5C357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«СНТ-3»)</w:t>
      </w:r>
    </w:p>
    <w:p w14:paraId="72D547E1" w14:textId="77777777" w:rsidR="007E0D7F" w:rsidRPr="0068760A" w:rsidRDefault="007E0D7F" w:rsidP="007E0D7F">
      <w:pPr>
        <w:tabs>
          <w:tab w:val="left" w:pos="1884"/>
        </w:tabs>
        <w:jc w:val="center"/>
        <w:rPr>
          <w:sz w:val="16"/>
          <w:szCs w:val="16"/>
        </w:rPr>
      </w:pPr>
    </w:p>
    <w:p w14:paraId="7B33705B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7F6A495E" w14:textId="77777777" w:rsidR="007E0D7F" w:rsidRPr="0068760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8D9429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ИСЕТСКАЯ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179A9DB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39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803"/>
        <w:gridCol w:w="777"/>
        <w:gridCol w:w="851"/>
        <w:gridCol w:w="850"/>
        <w:gridCol w:w="850"/>
        <w:gridCol w:w="851"/>
        <w:gridCol w:w="841"/>
        <w:gridCol w:w="9"/>
      </w:tblGrid>
      <w:tr w:rsidR="007E0D7F" w14:paraId="5931DB5F" w14:textId="77777777" w:rsidTr="00305F70">
        <w:trPr>
          <w:gridAfter w:val="1"/>
          <w:wAfter w:w="9" w:type="dxa"/>
        </w:trPr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37622E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625EAE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7B2A5B2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5B8B737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0FD9288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18F4481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6E7D6E2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20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CF85816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E58368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27D591FA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8B9BA0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229BAD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BAFC5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703E5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6:03</w:t>
            </w:r>
          </w:p>
          <w:p w14:paraId="3F13B50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214439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71588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7:33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D5E5C9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13822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8:18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759FF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8763C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9:03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B0AE1D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85EEA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10:33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228EA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C7B03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11:03</w:t>
            </w:r>
          </w:p>
          <w:p w14:paraId="6BBF875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</w:t>
            </w: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DB712C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57585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12:03</w:t>
            </w:r>
          </w:p>
          <w:p w14:paraId="28E506D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12:33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543CB3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D7821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13:03</w:t>
            </w:r>
          </w:p>
          <w:p w14:paraId="1AA5FA3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13:33</w:t>
            </w:r>
          </w:p>
          <w:p w14:paraId="6C7D6F6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328286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A1AFE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3E5561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251DF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FAF2C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41A88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16:13</w:t>
            </w:r>
          </w:p>
          <w:p w14:paraId="69EACE6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FE432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6400C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F7F57D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5ABD9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18:28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B28DB1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6AF8B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19:13</w:t>
            </w:r>
          </w:p>
        </w:tc>
      </w:tr>
      <w:tr w:rsidR="007E0D7F" w14:paraId="35888972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74DEE73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3C1885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9783C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9A69EB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249CC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7:33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F9EEF7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54DAA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8:18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561F2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F4E74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9:03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558F0F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214F1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10:33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8E2BAA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2082F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11:03</w:t>
            </w:r>
          </w:p>
          <w:p w14:paraId="734C6F0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11:33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4C989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87B20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12:03</w:t>
            </w:r>
          </w:p>
          <w:p w14:paraId="17C66F9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12:33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2B3F00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0B7C1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13:03</w:t>
            </w:r>
          </w:p>
          <w:p w14:paraId="1FA4E98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13:33</w:t>
            </w: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4A0CCF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E32A0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CFCDF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1C855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43559C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C270C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16:13</w:t>
            </w:r>
          </w:p>
          <w:p w14:paraId="176D465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2FDBA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0A9F6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916D4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19641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18:28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212AB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703AB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19:13</w:t>
            </w:r>
          </w:p>
        </w:tc>
      </w:tr>
    </w:tbl>
    <w:p w14:paraId="520D9887" w14:textId="77777777" w:rsidR="007E0D7F" w:rsidRDefault="007E0D7F" w:rsidP="007E0D7F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0F2BF7EB" w14:textId="6EA16322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065055D" w14:textId="7E8B9DEB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D36381B" w14:textId="341347D7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3FE5848E" w14:textId="77777777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</w:t>
      </w:r>
      <w:proofErr w:type="gramStart"/>
      <w:r>
        <w:rPr>
          <w:b/>
          <w:sz w:val="40"/>
          <w:szCs w:val="40"/>
          <w:u w:val="single"/>
        </w:rPr>
        <w:t>( след</w:t>
      </w:r>
      <w:proofErr w:type="gramEnd"/>
      <w:r>
        <w:rPr>
          <w:b/>
          <w:sz w:val="40"/>
          <w:szCs w:val="40"/>
          <w:u w:val="single"/>
        </w:rPr>
        <w:t>. ост. «</w:t>
      </w:r>
      <w:proofErr w:type="spellStart"/>
      <w:r>
        <w:rPr>
          <w:b/>
          <w:sz w:val="40"/>
          <w:szCs w:val="40"/>
          <w:u w:val="single"/>
        </w:rPr>
        <w:t>к.п</w:t>
      </w:r>
      <w:proofErr w:type="spellEnd"/>
      <w:r>
        <w:rPr>
          <w:b/>
          <w:sz w:val="40"/>
          <w:szCs w:val="40"/>
          <w:u w:val="single"/>
        </w:rPr>
        <w:t>. «Славянский»)</w:t>
      </w:r>
    </w:p>
    <w:p w14:paraId="631B1CD7" w14:textId="77777777" w:rsidR="007E0D7F" w:rsidRPr="0068760A" w:rsidRDefault="007E0D7F" w:rsidP="007E0D7F">
      <w:pPr>
        <w:tabs>
          <w:tab w:val="left" w:pos="1884"/>
        </w:tabs>
        <w:jc w:val="center"/>
        <w:rPr>
          <w:sz w:val="16"/>
          <w:szCs w:val="16"/>
        </w:rPr>
      </w:pPr>
    </w:p>
    <w:p w14:paraId="222E5B78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6777CBA1" w14:textId="77777777" w:rsidR="007E0D7F" w:rsidRPr="0068760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BD2CD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СНТ-</w:t>
      </w:r>
      <w:r>
        <w:rPr>
          <w:b/>
          <w:color w:val="1F4E79" w:themeColor="accent1" w:themeShade="80"/>
          <w:spacing w:val="10"/>
          <w:sz w:val="40"/>
          <w:szCs w:val="40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B62F138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3902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803"/>
        <w:gridCol w:w="777"/>
        <w:gridCol w:w="851"/>
        <w:gridCol w:w="850"/>
        <w:gridCol w:w="851"/>
        <w:gridCol w:w="851"/>
        <w:gridCol w:w="840"/>
        <w:gridCol w:w="10"/>
      </w:tblGrid>
      <w:tr w:rsidR="007E0D7F" w14:paraId="6A91F178" w14:textId="77777777" w:rsidTr="00305F70">
        <w:trPr>
          <w:gridAfter w:val="1"/>
          <w:wAfter w:w="10" w:type="dxa"/>
        </w:trPr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DCCB6C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718DBEE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65E24584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3491B47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4C4249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03BBE6DC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5A94360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20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02E9758D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514F4EE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7CA5D28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7BE9705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88B5F1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B8B8B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92257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6:07</w:t>
            </w:r>
          </w:p>
          <w:p w14:paraId="6EB4CEF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6:52</w:t>
            </w:r>
          </w:p>
          <w:p w14:paraId="2974365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5671D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59253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7:37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3F54AA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3CDD4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8:22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02B28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86EF6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9:07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B9B3C0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D5AAAD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57D87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718EE9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8676D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8906D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14:47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2D85AE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24CA0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15:32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B6754A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28142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16:17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A9971C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AE00A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17:02</w:t>
            </w:r>
          </w:p>
          <w:p w14:paraId="4D5C1D6C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17:47</w:t>
            </w:r>
          </w:p>
          <w:p w14:paraId="61E1A3C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54160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DEE2F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18:32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DB6DDD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68C04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19:17</w:t>
            </w:r>
          </w:p>
        </w:tc>
      </w:tr>
      <w:tr w:rsidR="007E0D7F" w14:paraId="3D228F74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0089E0B5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47E2FA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F6365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6:52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B8E85E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B4163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7:37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C5C68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5CFA0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8:22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7F012F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1376D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9:07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5C25D3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7FA5C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08B5F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1398E4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1554C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62153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14:47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ED5687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14F2D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15:32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AB4437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8D42F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16:17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4FA91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15E41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17:02</w:t>
            </w:r>
          </w:p>
          <w:p w14:paraId="67DD1EC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17:47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F3786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5E469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18:32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C77D9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29655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19:17</w:t>
            </w:r>
          </w:p>
        </w:tc>
      </w:tr>
    </w:tbl>
    <w:p w14:paraId="71E639D7" w14:textId="77777777" w:rsidR="007E0D7F" w:rsidRDefault="007E0D7F" w:rsidP="007E0D7F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62B7C963" w14:textId="2845F21B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E65B92C" w14:textId="3F7D8BC6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E680D03" w14:textId="08C7FD04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5A9A567" w14:textId="17EC9301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</w:t>
      </w:r>
      <w:proofErr w:type="spellStart"/>
      <w:proofErr w:type="gramStart"/>
      <w:r>
        <w:rPr>
          <w:b/>
          <w:sz w:val="40"/>
          <w:szCs w:val="40"/>
          <w:u w:val="single"/>
        </w:rPr>
        <w:t>мкр.Пихтовый</w:t>
      </w:r>
      <w:proofErr w:type="spellEnd"/>
      <w:proofErr w:type="gramEnd"/>
      <w:r>
        <w:rPr>
          <w:b/>
          <w:sz w:val="40"/>
          <w:szCs w:val="40"/>
          <w:u w:val="single"/>
        </w:rPr>
        <w:t>»)</w:t>
      </w:r>
    </w:p>
    <w:p w14:paraId="183B3371" w14:textId="77777777" w:rsidR="007E0D7F" w:rsidRPr="0068760A" w:rsidRDefault="007E0D7F" w:rsidP="007E0D7F">
      <w:pPr>
        <w:tabs>
          <w:tab w:val="left" w:pos="1884"/>
        </w:tabs>
        <w:jc w:val="center"/>
        <w:rPr>
          <w:sz w:val="16"/>
          <w:szCs w:val="16"/>
        </w:rPr>
      </w:pPr>
    </w:p>
    <w:p w14:paraId="3231336B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248E60A5" w14:textId="77777777" w:rsidR="007E0D7F" w:rsidRPr="0068760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1E6C71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proofErr w:type="spellStart"/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к.п</w:t>
      </w:r>
      <w:proofErr w:type="spellEnd"/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«Славянский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B32DE00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3902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803"/>
        <w:gridCol w:w="777"/>
        <w:gridCol w:w="851"/>
        <w:gridCol w:w="850"/>
        <w:gridCol w:w="851"/>
        <w:gridCol w:w="851"/>
        <w:gridCol w:w="840"/>
        <w:gridCol w:w="10"/>
      </w:tblGrid>
      <w:tr w:rsidR="007E0D7F" w14:paraId="54D82BF6" w14:textId="77777777" w:rsidTr="00305F70">
        <w:trPr>
          <w:gridAfter w:val="1"/>
          <w:wAfter w:w="10" w:type="dxa"/>
        </w:trPr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7B939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4DB0AB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2236BAB1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28A4D23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62197D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61CB09B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45409FE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20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B4416E5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5E2F3A3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0C858E95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041B651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030731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137ADB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10AAF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6:10</w:t>
            </w:r>
          </w:p>
          <w:p w14:paraId="7A7C6D6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6:55</w:t>
            </w:r>
          </w:p>
          <w:p w14:paraId="127DB27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B33E23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7AE65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E2BF6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D6275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8:25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0B0FD2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ED212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9:10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1CC5E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EE123B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E249D9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DBE8FF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A6802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8E33D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67FF1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B13D5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15:35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C8A15D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54CB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0C364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8B5E6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17:03</w:t>
            </w:r>
          </w:p>
          <w:p w14:paraId="6FB1144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76465A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9C7A6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18:35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B11A1C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793F7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19:20</w:t>
            </w:r>
          </w:p>
        </w:tc>
      </w:tr>
      <w:tr w:rsidR="007E0D7F" w14:paraId="7CD29302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7ABB9A74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215A6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965B2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343F1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6601B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E5DB78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55B5C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8:25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F2AFB3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F5479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9:10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C89CC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532B92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5F5347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EA1D9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27DB5F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BBBB7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12ED1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1E5BA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15:35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AFF14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C7630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42E7BD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5132A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17:03</w:t>
            </w:r>
          </w:p>
          <w:p w14:paraId="64112B2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1B2368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E21F4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18:35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D6988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A714B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19:20</w:t>
            </w:r>
          </w:p>
        </w:tc>
      </w:tr>
    </w:tbl>
    <w:p w14:paraId="355EAE76" w14:textId="77777777" w:rsidR="007E0D7F" w:rsidRDefault="007E0D7F" w:rsidP="007E0D7F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7B423C85" w14:textId="0C57ACBA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A8A1677" w14:textId="3E8CA43A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34852C79" w14:textId="7407EAE8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5DB3FFEB" w14:textId="662C18AE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«Метрология»)</w:t>
      </w:r>
    </w:p>
    <w:p w14:paraId="5D6DCAE9" w14:textId="77777777" w:rsidR="007E0D7F" w:rsidRPr="0068760A" w:rsidRDefault="007E0D7F" w:rsidP="007E0D7F">
      <w:pPr>
        <w:tabs>
          <w:tab w:val="left" w:pos="1884"/>
        </w:tabs>
        <w:jc w:val="center"/>
        <w:rPr>
          <w:sz w:val="16"/>
          <w:szCs w:val="16"/>
        </w:rPr>
      </w:pPr>
    </w:p>
    <w:p w14:paraId="580E461A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36A43E25" w14:textId="77777777" w:rsidR="007E0D7F" w:rsidRPr="0068760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F0DE18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proofErr w:type="spellStart"/>
      <w:proofErr w:type="gramStart"/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мкр.Пихтовый</w:t>
      </w:r>
      <w:proofErr w:type="spellEnd"/>
      <w:proofErr w:type="gramEnd"/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4851198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39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803"/>
        <w:gridCol w:w="777"/>
        <w:gridCol w:w="851"/>
        <w:gridCol w:w="850"/>
        <w:gridCol w:w="850"/>
        <w:gridCol w:w="851"/>
        <w:gridCol w:w="841"/>
        <w:gridCol w:w="9"/>
      </w:tblGrid>
      <w:tr w:rsidR="007E0D7F" w14:paraId="3E974ABB" w14:textId="77777777" w:rsidTr="00305F70">
        <w:trPr>
          <w:gridAfter w:val="1"/>
          <w:wAfter w:w="9" w:type="dxa"/>
        </w:trPr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000A3A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392F05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771A4B88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46D0A72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DA8673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08D8F9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61CA541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20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2A080391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107DA10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1DAC2E7A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D1AC2D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B0D8CB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79A9C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74174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6:13</w:t>
            </w:r>
          </w:p>
          <w:p w14:paraId="5FAEF28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9A6A1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E4369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7:43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1100B7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94935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8:28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1E4886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50D80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9:13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37CD99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B352A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10:38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577061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30B0D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11:08</w:t>
            </w:r>
          </w:p>
          <w:p w14:paraId="60FDDD5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</w:t>
            </w: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620F7E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D3DDB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12:08</w:t>
            </w:r>
          </w:p>
          <w:p w14:paraId="0FEEA70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12:38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18A8BB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1DB81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13:08</w:t>
            </w:r>
          </w:p>
          <w:p w14:paraId="4E2C9D2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13:38</w:t>
            </w:r>
          </w:p>
          <w:p w14:paraId="2094D31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737DA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A8A7D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E3BCF1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84024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15:38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E58AA6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8ECD6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36A859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92D86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17:06</w:t>
            </w:r>
          </w:p>
          <w:p w14:paraId="3484C14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3F6D2B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FEE39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18:38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36CFBC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03F3C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19:23</w:t>
            </w:r>
          </w:p>
        </w:tc>
      </w:tr>
      <w:tr w:rsidR="007E0D7F" w14:paraId="3A9133AB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717FCA98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E8C25F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99ABE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F65A79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DA6B4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7:43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B52311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326FA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8:28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F28FA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7E74D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9:13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54BD7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F5268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10:38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D471B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1A934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11:08</w:t>
            </w:r>
          </w:p>
          <w:p w14:paraId="7D90EDE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11:38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045C7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5CF4A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12:08</w:t>
            </w:r>
          </w:p>
          <w:p w14:paraId="1F22DBA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12:38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7514A7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A39FC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13:08</w:t>
            </w:r>
          </w:p>
          <w:p w14:paraId="3435BDF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13:38</w:t>
            </w: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CC534F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8E0D8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8AA8C9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DFBFA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15:38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FC7C10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46250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708644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FCAC2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17:06</w:t>
            </w:r>
          </w:p>
          <w:p w14:paraId="73640C6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3CE83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A6731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18:38</w:t>
            </w:r>
          </w:p>
        </w:tc>
        <w:tc>
          <w:tcPr>
            <w:tcW w:w="85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B9AB1D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A4850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19:23</w:t>
            </w:r>
          </w:p>
        </w:tc>
      </w:tr>
    </w:tbl>
    <w:p w14:paraId="6F77E8D5" w14:textId="77777777" w:rsidR="007E0D7F" w:rsidRDefault="007E0D7F" w:rsidP="007E0D7F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6ECBB506" w14:textId="44BBBB3B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710A8F1D" w14:textId="3D212CB8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3CBD58F3" w14:textId="470A2E68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76A7083F" w14:textId="5026EEFD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«Школа</w:t>
      </w:r>
      <w:r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№5»)</w:t>
      </w:r>
    </w:p>
    <w:p w14:paraId="00F45499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385E20DD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0E1F895E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E59A3C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Метрология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055AEDC1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1003"/>
        <w:gridCol w:w="851"/>
        <w:gridCol w:w="850"/>
        <w:gridCol w:w="851"/>
        <w:gridCol w:w="850"/>
        <w:gridCol w:w="851"/>
        <w:gridCol w:w="850"/>
      </w:tblGrid>
      <w:tr w:rsidR="007E0D7F" w14:paraId="6C971920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C5FC5A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12D740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57C8EF68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529551D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571252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20AC368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09B459D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66E87369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7EA0743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5A335F2A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7BABD4D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110B75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AF148C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81691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6:15</w:t>
            </w:r>
          </w:p>
          <w:p w14:paraId="70A846D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2B21FD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7B3E8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7:00</w:t>
            </w:r>
          </w:p>
          <w:p w14:paraId="4119FA2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C9EEE2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23DF2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8:30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33EA5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B15D3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9:15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52433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E8E02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10:40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EC363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E80A1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11:10</w:t>
            </w:r>
          </w:p>
          <w:p w14:paraId="1AD7B37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11:40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0C2B3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E348D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12:10</w:t>
            </w:r>
          </w:p>
          <w:p w14:paraId="236ECBE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12:40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C914EA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8378E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13:10</w:t>
            </w:r>
          </w:p>
          <w:p w14:paraId="57C1B86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13:40</w:t>
            </w:r>
          </w:p>
          <w:p w14:paraId="3DCBADF1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49DCD9A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897CDF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C549D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AE46B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DAFE1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152B9F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B5B52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EF3E41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818DB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17:08</w:t>
            </w:r>
          </w:p>
          <w:p w14:paraId="3E264CA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E5815E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4C702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77FF2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83893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19:25</w:t>
            </w:r>
          </w:p>
        </w:tc>
      </w:tr>
      <w:tr w:rsidR="007E0D7F" w14:paraId="18A67C8B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7FD6AED6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FE4D1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E137A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213E5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61515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7:00</w:t>
            </w:r>
          </w:p>
          <w:p w14:paraId="687975B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6A6509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6E798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8:30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395DF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D623A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9:15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2342A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C0808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10:40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60F3A3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39674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11:10</w:t>
            </w:r>
          </w:p>
          <w:p w14:paraId="223B44E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11:40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CF9B1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7E02F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12:10</w:t>
            </w:r>
          </w:p>
          <w:p w14:paraId="7E44CBB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12:40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04833C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F71C5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13:10</w:t>
            </w:r>
          </w:p>
          <w:p w14:paraId="0F07985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13:40</w:t>
            </w:r>
          </w:p>
          <w:p w14:paraId="316C0DCF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95A8DA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1F7FB4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6FCFE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88779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61849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27BA4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21ABC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C6D81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5BCC8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17:08</w:t>
            </w:r>
          </w:p>
          <w:p w14:paraId="07C34F4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C4717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42B27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18:38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C4271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1B696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19:25</w:t>
            </w:r>
          </w:p>
        </w:tc>
      </w:tr>
    </w:tbl>
    <w:p w14:paraId="46048CDB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6CA3143C" w14:textId="379C756A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085144C5" w14:textId="30C7E434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7F8A5FED" w14:textId="7A8EFA69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0EB98FA2" w14:textId="00E3044E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«Дзержинского»)</w:t>
      </w:r>
    </w:p>
    <w:p w14:paraId="7FC7ECB9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33D18239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077D98DB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5DBC5B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Школа № 5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F0FF51B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1003"/>
        <w:gridCol w:w="851"/>
        <w:gridCol w:w="850"/>
        <w:gridCol w:w="851"/>
        <w:gridCol w:w="850"/>
        <w:gridCol w:w="851"/>
        <w:gridCol w:w="850"/>
      </w:tblGrid>
      <w:tr w:rsidR="007E0D7F" w14:paraId="6491F145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23AE4F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087002D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4C29199D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5FC8886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2B24E41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14FA4B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276FEB0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0B9976B8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196C234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0E9FFE2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DE1D0C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139E5C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AF2C7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4A244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6:18</w:t>
            </w:r>
          </w:p>
          <w:p w14:paraId="005F91F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D6F6B1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6C8B0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7:03</w:t>
            </w:r>
          </w:p>
          <w:p w14:paraId="6D1E77D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4E7527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5341E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8:33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14D86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BE76A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9:18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1D9D37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92089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10:43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6087E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4BB81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11:13</w:t>
            </w:r>
          </w:p>
          <w:p w14:paraId="3EE1084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11:43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A07EDD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3C9E6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12:13</w:t>
            </w:r>
          </w:p>
          <w:p w14:paraId="1995F04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12:43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30587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BECAA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13:13</w:t>
            </w:r>
          </w:p>
          <w:p w14:paraId="6F7191C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13:43</w:t>
            </w:r>
          </w:p>
          <w:p w14:paraId="72F27E12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5BDB5F4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9E28EB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8ADD1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150EC4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849A8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2A401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E9413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476CD4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AE7D9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17:11</w:t>
            </w:r>
          </w:p>
          <w:p w14:paraId="5D146D9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17:58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3BDC12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A7D9F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18:41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F60FE9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13D35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19:28</w:t>
            </w:r>
          </w:p>
        </w:tc>
      </w:tr>
      <w:tr w:rsidR="007E0D7F" w14:paraId="15E398F7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2AE54169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80B119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ADB8E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29B257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FA601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7:03</w:t>
            </w:r>
          </w:p>
          <w:p w14:paraId="54451C0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5067C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A9D1B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8:33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2E07CD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22A9C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9:18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1D76D4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87A8F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10:43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68D3D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945C2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11:13</w:t>
            </w:r>
          </w:p>
          <w:p w14:paraId="0D9F9F8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11:43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B7DEB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E75F0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12:13</w:t>
            </w:r>
          </w:p>
          <w:p w14:paraId="46348B5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12:43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8D3857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B40AC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13:13</w:t>
            </w:r>
          </w:p>
          <w:p w14:paraId="370E91B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13:43</w:t>
            </w:r>
          </w:p>
          <w:p w14:paraId="44F90B5F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13618F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67E92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689D4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67001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7B54E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4745CD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1A457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DE7201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C7385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17:11</w:t>
            </w:r>
          </w:p>
          <w:p w14:paraId="33C8888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17:58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F2A0AE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F1A07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18:41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A6509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6FB79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19:28</w:t>
            </w:r>
          </w:p>
        </w:tc>
      </w:tr>
    </w:tbl>
    <w:p w14:paraId="57700589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5A297CF6" w14:textId="7F912F62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7FD3C1E7" w14:textId="79C2AC22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3C527FE0" w14:textId="44008107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7FB7E08" w14:textId="77777777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</w:t>
      </w:r>
      <w:proofErr w:type="gramStart"/>
      <w:r>
        <w:rPr>
          <w:b/>
          <w:sz w:val="40"/>
          <w:szCs w:val="40"/>
          <w:u w:val="single"/>
        </w:rPr>
        <w:t>( след</w:t>
      </w:r>
      <w:proofErr w:type="gramEnd"/>
      <w:r>
        <w:rPr>
          <w:b/>
          <w:sz w:val="40"/>
          <w:szCs w:val="40"/>
          <w:u w:val="single"/>
        </w:rPr>
        <w:t>. ост. «к</w:t>
      </w:r>
      <w:r w:rsidRPr="007E0D7F">
        <w:rPr>
          <w:b/>
          <w:sz w:val="40"/>
          <w:szCs w:val="40"/>
          <w:u w:val="single"/>
        </w:rPr>
        <w:t>/</w:t>
      </w:r>
      <w:r>
        <w:rPr>
          <w:b/>
          <w:sz w:val="40"/>
          <w:szCs w:val="40"/>
          <w:u w:val="single"/>
        </w:rPr>
        <w:t>т «Волна»)</w:t>
      </w:r>
    </w:p>
    <w:p w14:paraId="161EE029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398A43E9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085C1245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35A5A0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Дзержинского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81FCCAE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1003"/>
        <w:gridCol w:w="851"/>
        <w:gridCol w:w="850"/>
        <w:gridCol w:w="851"/>
        <w:gridCol w:w="850"/>
        <w:gridCol w:w="851"/>
        <w:gridCol w:w="850"/>
      </w:tblGrid>
      <w:tr w:rsidR="007E0D7F" w14:paraId="72F258C6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FC1C1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20CE288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1FF65150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479A245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7F719D0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4A2444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202221C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87580F0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2EE06E4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0CB28E99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644A7B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E377E5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B7B403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5A73E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6:20</w:t>
            </w:r>
          </w:p>
          <w:p w14:paraId="331CAE5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E5A435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D6F9E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7:05</w:t>
            </w:r>
          </w:p>
          <w:p w14:paraId="2D3D4EC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40530C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2CB9A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8:35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DBFFF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F7393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9:20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D5BADD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28819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10:45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008D6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3E1C9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11:15</w:t>
            </w:r>
          </w:p>
          <w:p w14:paraId="33DC70B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11:45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DDDF9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D6C6D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12:15</w:t>
            </w:r>
          </w:p>
          <w:p w14:paraId="769822E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12:45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57F626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EF516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13:15</w:t>
            </w:r>
          </w:p>
          <w:p w14:paraId="7212AE8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13:45</w:t>
            </w:r>
          </w:p>
          <w:p w14:paraId="51BEC0F8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DFDC60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BA2F5E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BF6B7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B8A8CF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4DFC2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15:00</w:t>
            </w:r>
          </w:p>
          <w:p w14:paraId="43CF2EA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3D5EE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6EEAD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134C81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EC45B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17:15</w:t>
            </w:r>
          </w:p>
          <w:p w14:paraId="033A410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CDDD6C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8573D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  <w:p w14:paraId="3BB9945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97B840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85A90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19:30</w:t>
            </w:r>
          </w:p>
        </w:tc>
      </w:tr>
      <w:tr w:rsidR="007E0D7F" w14:paraId="4159AC97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39152C45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C501EB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B84A6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10AE9C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B705A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7:05</w:t>
            </w:r>
          </w:p>
          <w:p w14:paraId="3A61B94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0CD2A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FAE51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8:35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4330CE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81DAB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9:20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1AFB90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5A1DC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10:45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5354C2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B6A35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11:15</w:t>
            </w:r>
          </w:p>
          <w:p w14:paraId="61A45B0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11:45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44038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47A3B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12:15</w:t>
            </w:r>
          </w:p>
          <w:p w14:paraId="746159E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12:45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C307B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0C3A8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13:15</w:t>
            </w:r>
          </w:p>
          <w:p w14:paraId="0E2DD2E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13:45</w:t>
            </w:r>
          </w:p>
          <w:p w14:paraId="0F002EC0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50E3EE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E8F5AB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97E69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74F21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79072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15:00</w:t>
            </w:r>
          </w:p>
          <w:p w14:paraId="3514E52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A7A53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79201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D103B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88A33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17:15</w:t>
            </w:r>
          </w:p>
          <w:p w14:paraId="65EACBC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B99483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756B6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  <w:p w14:paraId="2DA567F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D93498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777F4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19:30</w:t>
            </w:r>
          </w:p>
        </w:tc>
      </w:tr>
    </w:tbl>
    <w:p w14:paraId="283EFDBD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6262BC69" w14:textId="1399102F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720E8A5A" w14:textId="32DE9023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F4C68DB" w14:textId="515F60BD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0A160023" w14:textId="77777777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</w:t>
      </w:r>
      <w:proofErr w:type="gramStart"/>
      <w:r>
        <w:rPr>
          <w:b/>
          <w:sz w:val="40"/>
          <w:szCs w:val="40"/>
          <w:u w:val="single"/>
        </w:rPr>
        <w:t>( след</w:t>
      </w:r>
      <w:proofErr w:type="gramEnd"/>
      <w:r>
        <w:rPr>
          <w:b/>
          <w:sz w:val="40"/>
          <w:szCs w:val="40"/>
          <w:u w:val="single"/>
        </w:rPr>
        <w:t>. ост. «Калинина»)</w:t>
      </w:r>
    </w:p>
    <w:p w14:paraId="090FED66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43131BC0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4F1C6958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023195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EC7C90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 «Волна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F34E816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77"/>
        <w:gridCol w:w="19"/>
        <w:gridCol w:w="784"/>
        <w:gridCol w:w="803"/>
        <w:gridCol w:w="908"/>
        <w:gridCol w:w="1003"/>
        <w:gridCol w:w="851"/>
        <w:gridCol w:w="850"/>
        <w:gridCol w:w="851"/>
        <w:gridCol w:w="850"/>
        <w:gridCol w:w="851"/>
        <w:gridCol w:w="850"/>
      </w:tblGrid>
      <w:tr w:rsidR="007E0D7F" w14:paraId="19F4526A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BB86E5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1D6E752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190EF6C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84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203DDA0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7FE2FA1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1A033B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39EDEAA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774FA7FC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45EC6BE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0BEAEDC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D0A69A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83E78A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65651A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8665A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6:22</w:t>
            </w:r>
          </w:p>
          <w:p w14:paraId="26F7960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43983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33FBC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7:07</w:t>
            </w:r>
          </w:p>
          <w:p w14:paraId="0C4EF42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7:52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BF9A4D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35545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8:37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F1B36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7D0EF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9:22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6B35C8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F0FE6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10:47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D5DB0E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5974A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11:17</w:t>
            </w:r>
          </w:p>
          <w:p w14:paraId="58DDDEF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11:47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C0C7C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BD3A1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12:17</w:t>
            </w:r>
          </w:p>
          <w:p w14:paraId="1E6B716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12:47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EA7AD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76B48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13:17</w:t>
            </w:r>
          </w:p>
          <w:p w14:paraId="54F8DB5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13:47</w:t>
            </w:r>
          </w:p>
          <w:p w14:paraId="6A035DD6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E33D4A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571D27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A3601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A9414C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3AC14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15:02</w:t>
            </w:r>
          </w:p>
          <w:p w14:paraId="69156AE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15:47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5B2FCE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9D221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16:32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D3226C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063FF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17:17</w:t>
            </w:r>
          </w:p>
          <w:p w14:paraId="12D1A06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F02906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6B10E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18:02</w:t>
            </w:r>
          </w:p>
          <w:p w14:paraId="5674DC1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18:47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2D2F2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76FD9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19:32</w:t>
            </w:r>
          </w:p>
        </w:tc>
      </w:tr>
      <w:tr w:rsidR="007E0D7F" w14:paraId="6855583F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EB000E5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11F2DB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2A1EE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EF1223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BA9A0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7:07</w:t>
            </w:r>
          </w:p>
          <w:p w14:paraId="78B4F18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7:52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0A2140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E7C1B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8:37</w:t>
            </w:r>
          </w:p>
        </w:tc>
        <w:tc>
          <w:tcPr>
            <w:tcW w:w="6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003E0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8B91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9:22</w:t>
            </w:r>
          </w:p>
        </w:tc>
        <w:tc>
          <w:tcPr>
            <w:tcW w:w="803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4C238E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0E6FC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10:47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6E402E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506CA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11:17</w:t>
            </w:r>
          </w:p>
          <w:p w14:paraId="0C650B8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11:47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B76F64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D203C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12:17</w:t>
            </w:r>
          </w:p>
          <w:p w14:paraId="3CE73C1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12:47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DF9EA1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957D9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13:17</w:t>
            </w:r>
          </w:p>
          <w:p w14:paraId="4D000DE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13:47</w:t>
            </w:r>
          </w:p>
          <w:p w14:paraId="16214C87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6819E1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59A203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D375C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599D1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ED7B9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15:02</w:t>
            </w:r>
          </w:p>
          <w:p w14:paraId="10AB14B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15:47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E4687A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CDC21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16:32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9CCD3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78B7E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17:17</w:t>
            </w:r>
          </w:p>
          <w:p w14:paraId="5E33F05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998D24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C824B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18:02</w:t>
            </w:r>
          </w:p>
          <w:p w14:paraId="073482E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18:47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48EA14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CDCD9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19:32</w:t>
            </w:r>
          </w:p>
        </w:tc>
      </w:tr>
    </w:tbl>
    <w:p w14:paraId="2D2757DB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530F21EE" w14:textId="596246C5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2A41E815" w14:textId="3D71326A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3AA7DC9B" w14:textId="54C706D1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E5B6189" w14:textId="77777777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</w:t>
      </w:r>
      <w:proofErr w:type="gramStart"/>
      <w:r>
        <w:rPr>
          <w:b/>
          <w:sz w:val="40"/>
          <w:szCs w:val="40"/>
          <w:u w:val="single"/>
        </w:rPr>
        <w:t>( след</w:t>
      </w:r>
      <w:proofErr w:type="gramEnd"/>
      <w:r>
        <w:rPr>
          <w:b/>
          <w:sz w:val="40"/>
          <w:szCs w:val="40"/>
          <w:u w:val="single"/>
        </w:rPr>
        <w:t>. ост. «СНТ Строитель-1»)</w:t>
      </w:r>
    </w:p>
    <w:p w14:paraId="32B97CBE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10F352CD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61BC4AC7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8D9900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Калинина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6334D45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651"/>
        <w:gridCol w:w="829"/>
        <w:gridCol w:w="803"/>
        <w:gridCol w:w="908"/>
        <w:gridCol w:w="1003"/>
        <w:gridCol w:w="851"/>
        <w:gridCol w:w="850"/>
        <w:gridCol w:w="851"/>
        <w:gridCol w:w="850"/>
        <w:gridCol w:w="851"/>
        <w:gridCol w:w="850"/>
      </w:tblGrid>
      <w:tr w:rsidR="007E0D7F" w14:paraId="6E02A1E0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2839B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73AFFA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D6F02F7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29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76D167E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A8C5FF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64A463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7A73C03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5A28FFE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87AE72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11B3338D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7608FEF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2B3069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DED19C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02441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6:25</w:t>
            </w:r>
          </w:p>
          <w:p w14:paraId="2DFA7ED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E1EF2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9F8EB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7:10</w:t>
            </w:r>
          </w:p>
          <w:p w14:paraId="0732F87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973D6D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059A2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8:40</w:t>
            </w:r>
          </w:p>
        </w:tc>
        <w:tc>
          <w:tcPr>
            <w:tcW w:w="6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F7657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FB7E6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9:25</w:t>
            </w:r>
          </w:p>
        </w:tc>
        <w:tc>
          <w:tcPr>
            <w:tcW w:w="8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92C69D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E4463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10:50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B65F31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2C582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11:20</w:t>
            </w:r>
          </w:p>
          <w:p w14:paraId="0D3FC2D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11:50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2227BA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EFD0A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12:20</w:t>
            </w:r>
          </w:p>
          <w:p w14:paraId="0E24559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12:50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F50B5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C05E3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13:20</w:t>
            </w:r>
          </w:p>
          <w:p w14:paraId="47EA855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13:50</w:t>
            </w:r>
          </w:p>
          <w:p w14:paraId="0B0A715D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AABC1F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3C2D7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AA06A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CEF4C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90B57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15:05</w:t>
            </w:r>
          </w:p>
          <w:p w14:paraId="028F04F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15:50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BDD33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5DB9C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AC15D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F25E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17:20</w:t>
            </w:r>
          </w:p>
          <w:p w14:paraId="43ED394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BB1B0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08CB4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18:05</w:t>
            </w:r>
          </w:p>
          <w:p w14:paraId="4B6A9C9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18:50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05F8D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281B7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19:35</w:t>
            </w:r>
          </w:p>
        </w:tc>
      </w:tr>
      <w:tr w:rsidR="007E0D7F" w14:paraId="2B14F84E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22CD50FC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A8A63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FC8D0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4BC111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E8E31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7:10</w:t>
            </w:r>
          </w:p>
          <w:p w14:paraId="3A5BEE1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3CA16A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D3581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8:40</w:t>
            </w:r>
          </w:p>
        </w:tc>
        <w:tc>
          <w:tcPr>
            <w:tcW w:w="6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E71AF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030AF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9:25</w:t>
            </w:r>
          </w:p>
        </w:tc>
        <w:tc>
          <w:tcPr>
            <w:tcW w:w="8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0C8824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3A510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10:50</w:t>
            </w: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44649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D31C4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11:20</w:t>
            </w:r>
          </w:p>
          <w:p w14:paraId="4AEFB85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11:50</w:t>
            </w: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7F450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89226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12:20</w:t>
            </w:r>
          </w:p>
          <w:p w14:paraId="71FA582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12:50</w:t>
            </w: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13F47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95F9C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13:20</w:t>
            </w:r>
          </w:p>
          <w:p w14:paraId="589B455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13:50</w:t>
            </w:r>
          </w:p>
          <w:p w14:paraId="57C10256" w14:textId="77777777" w:rsidR="007E0D7F" w:rsidRPr="00AD7E79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AD7E79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AD7E79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283794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CF8E8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9C8C3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BB0CE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EA5F8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15:05</w:t>
            </w:r>
          </w:p>
          <w:p w14:paraId="556033B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15:50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6AD7DC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BF03E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0568C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911BB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17:20</w:t>
            </w:r>
          </w:p>
          <w:p w14:paraId="76E126A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693BE9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03611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18:05</w:t>
            </w:r>
          </w:p>
          <w:p w14:paraId="65AFF4E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18:50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5374C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B3998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19:35</w:t>
            </w:r>
          </w:p>
        </w:tc>
      </w:tr>
    </w:tbl>
    <w:p w14:paraId="5E868746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725D57F7" w14:textId="6A007872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2F199C76" w14:textId="049415B1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010CAF8" w14:textId="5F475140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ADDFE2A" w14:textId="42801116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«Держава»)</w:t>
      </w:r>
    </w:p>
    <w:p w14:paraId="516C5E35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456705FF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1C5DF350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BF836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СНТ Строитель-1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0C7E19A5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317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546"/>
        <w:gridCol w:w="803"/>
        <w:gridCol w:w="908"/>
        <w:gridCol w:w="1003"/>
        <w:gridCol w:w="851"/>
        <w:gridCol w:w="850"/>
        <w:gridCol w:w="851"/>
        <w:gridCol w:w="850"/>
        <w:gridCol w:w="851"/>
        <w:gridCol w:w="992"/>
      </w:tblGrid>
      <w:tr w:rsidR="007E0D7F" w14:paraId="679E8266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AA833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1479B32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1BD97EAF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546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01DDD1E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35CB161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B1C260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11EC0D6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27CACBA3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29F2EDE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51584AC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6FD731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346896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9CFD4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AEB01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6:33</w:t>
            </w:r>
          </w:p>
          <w:p w14:paraId="36A64DE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5067D5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02585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7:18</w:t>
            </w:r>
          </w:p>
          <w:p w14:paraId="4603686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BCA1C9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8153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8:02</w:t>
            </w:r>
          </w:p>
          <w:p w14:paraId="2812AD9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8:47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99F55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66A82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9:32</w:t>
            </w:r>
          </w:p>
          <w:p w14:paraId="7D4DE95C" w14:textId="77777777" w:rsidR="007E0D7F" w:rsidRPr="00075D1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5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0FE5EA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9828BB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03754F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5C3148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7F7F4A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71BAE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C1C230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77DD9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15:12</w:t>
            </w:r>
          </w:p>
          <w:p w14:paraId="477BD55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15:57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4B490B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20D76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16:42</w:t>
            </w:r>
          </w:p>
          <w:p w14:paraId="5CF5891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98903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E27B6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17:27</w:t>
            </w:r>
          </w:p>
          <w:p w14:paraId="28A5194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C8749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2E9C7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18:12</w:t>
            </w:r>
          </w:p>
          <w:p w14:paraId="6835CE4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18:57</w:t>
            </w:r>
          </w:p>
          <w:p w14:paraId="73388C4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B6B83D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ADEAE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19:42</w:t>
            </w:r>
          </w:p>
          <w:p w14:paraId="1918ABC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282DCA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0D7F" w14:paraId="3562453A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338EEFC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3512B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1BAFC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3423A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49029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7:18</w:t>
            </w:r>
          </w:p>
          <w:p w14:paraId="58F4CF1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B991B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1772E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8:02</w:t>
            </w:r>
          </w:p>
          <w:p w14:paraId="729F801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8:47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C0329A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6210BC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9:32</w:t>
            </w:r>
          </w:p>
          <w:p w14:paraId="5D28DC2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5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91C40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1A9C9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F6D28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F683C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2ACFE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776E0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C4952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99C84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15:12</w:t>
            </w:r>
          </w:p>
          <w:p w14:paraId="37A491C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15:57</w:t>
            </w:r>
          </w:p>
          <w:p w14:paraId="3F7A28A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7798C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2D67B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16:42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FF05AE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DD1D9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17:27</w:t>
            </w:r>
          </w:p>
          <w:p w14:paraId="57C4645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449886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03103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18:12</w:t>
            </w:r>
          </w:p>
          <w:p w14:paraId="7490FEC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18:57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8B872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CD32C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19:42</w:t>
            </w:r>
          </w:p>
          <w:p w14:paraId="73227C2C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0D02898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606855C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4E04F731" w14:textId="1336D23F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392C7ABA" w14:textId="7A6D021D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2F71CDA" w14:textId="1D1ABD06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25D26340" w14:textId="13366073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3EFA45C" w14:textId="0CAEF300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«Советская»)</w:t>
      </w:r>
    </w:p>
    <w:p w14:paraId="6B81229E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5419EAA4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014B72B8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7CA7DA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Держава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7403A14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317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546"/>
        <w:gridCol w:w="803"/>
        <w:gridCol w:w="908"/>
        <w:gridCol w:w="1003"/>
        <w:gridCol w:w="851"/>
        <w:gridCol w:w="850"/>
        <w:gridCol w:w="851"/>
        <w:gridCol w:w="850"/>
        <w:gridCol w:w="851"/>
        <w:gridCol w:w="992"/>
      </w:tblGrid>
      <w:tr w:rsidR="007E0D7F" w14:paraId="5B256379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600D51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8FB228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5677838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546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5D7BCF8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71D4C64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0AC69A8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0022407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3D10343B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1B07FD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27ADE6CF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466094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7EA6FC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D8E23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C566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6:35</w:t>
            </w:r>
          </w:p>
          <w:p w14:paraId="203BFDF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889F3C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5AAC8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7:20</w:t>
            </w:r>
          </w:p>
          <w:p w14:paraId="7498B11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0CDE21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66A0FC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8:05</w:t>
            </w:r>
          </w:p>
          <w:p w14:paraId="1D3AB23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8:50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D403E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A6B4E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9:35</w:t>
            </w:r>
          </w:p>
          <w:p w14:paraId="1D769853" w14:textId="77777777" w:rsidR="007E0D7F" w:rsidRPr="00075D1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5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BE678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970C9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5CB1FE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939DF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620A7D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D2932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265238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10C76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15:15</w:t>
            </w:r>
          </w:p>
          <w:p w14:paraId="07BDF68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DA7C0F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A2530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16:00</w:t>
            </w:r>
          </w:p>
          <w:p w14:paraId="39579C6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16:45</w:t>
            </w:r>
          </w:p>
          <w:p w14:paraId="71177D4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D2EA5B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979CD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17:30</w:t>
            </w:r>
          </w:p>
          <w:p w14:paraId="6067E12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C349BB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465E1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18:15</w:t>
            </w:r>
          </w:p>
          <w:p w14:paraId="7B94BBC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3F47AD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1950C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19:00</w:t>
            </w:r>
          </w:p>
          <w:p w14:paraId="573C2DB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19:45</w:t>
            </w:r>
          </w:p>
          <w:p w14:paraId="3AB1CBD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51E70B6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0D7F" w14:paraId="08F921C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57C4BFE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C7C435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3021F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F93036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F5582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7:20</w:t>
            </w:r>
          </w:p>
          <w:p w14:paraId="5042FD8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504CA1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CA522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8:05</w:t>
            </w:r>
          </w:p>
          <w:p w14:paraId="53BDEAD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8:50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7E844E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A82E3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9:35</w:t>
            </w:r>
          </w:p>
          <w:p w14:paraId="23025EE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5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FEC89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561FD1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B36D94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2398F8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43B34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41ECC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2598C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623E1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15:15</w:t>
            </w:r>
          </w:p>
          <w:p w14:paraId="7DF4DCA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5C307B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0C68F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16:00</w:t>
            </w:r>
          </w:p>
          <w:p w14:paraId="752402B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16:45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188A2F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E07CA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17:30</w:t>
            </w:r>
          </w:p>
          <w:p w14:paraId="4C1BD35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28865F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BD4E2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18:15</w:t>
            </w:r>
          </w:p>
          <w:p w14:paraId="6A6C5E0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A5FF1E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D12AE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19:00</w:t>
            </w:r>
          </w:p>
          <w:p w14:paraId="4C689C6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19:45</w:t>
            </w:r>
          </w:p>
          <w:p w14:paraId="644571F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5730DF7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890E74B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281ED938" w14:textId="4A05FD97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62DE5F6C" w14:textId="07FF9CB6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742BA9DC" w14:textId="4A206285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239170FF" w14:textId="43A8AAEB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«СУГРЭС»)</w:t>
      </w:r>
    </w:p>
    <w:p w14:paraId="1DA8AAC0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6AAB3F7F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46AFCA5F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F3732E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Советская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6968F4A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709"/>
        <w:gridCol w:w="850"/>
        <w:gridCol w:w="851"/>
        <w:gridCol w:w="850"/>
        <w:gridCol w:w="851"/>
        <w:gridCol w:w="992"/>
      </w:tblGrid>
      <w:tr w:rsidR="007E0D7F" w14:paraId="56199BED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903F31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7791475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1B6BB9B7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0EC06FE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0792DE1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28600AE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078E156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70D71A8E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7229E2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3F82EC8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2F7FAC9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0BE581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37073D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198B4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6:40</w:t>
            </w:r>
          </w:p>
          <w:p w14:paraId="3B00D9D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B2E08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5C94C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7:25</w:t>
            </w:r>
          </w:p>
          <w:p w14:paraId="19C55CA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8161B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8F8A6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8:10</w:t>
            </w:r>
          </w:p>
          <w:p w14:paraId="7EBD0C6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8:55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591786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3D41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9:40</w:t>
            </w:r>
          </w:p>
          <w:p w14:paraId="7BAD432F" w14:textId="77777777" w:rsidR="007E0D7F" w:rsidRPr="00075D1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F75C6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A1D9A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10:52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826BE0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54991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11:22</w:t>
            </w:r>
          </w:p>
          <w:p w14:paraId="4580CD1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11:52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48896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CC080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12:22</w:t>
            </w:r>
          </w:p>
          <w:p w14:paraId="245D366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12:52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6FC23D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F7F1E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13:22</w:t>
            </w:r>
          </w:p>
          <w:p w14:paraId="100916D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13:52</w:t>
            </w:r>
          </w:p>
          <w:p w14:paraId="47BE3F13" w14:textId="77777777" w:rsidR="007E0D7F" w:rsidRPr="00E95F4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0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886973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64E91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04FAAD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5ADC5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15:20</w:t>
            </w:r>
          </w:p>
          <w:p w14:paraId="07C4D43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50D580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F70AE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16:05</w:t>
            </w:r>
          </w:p>
          <w:p w14:paraId="1F699A7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16:50</w:t>
            </w:r>
          </w:p>
          <w:p w14:paraId="315734E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9943BF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CD03E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17:35</w:t>
            </w:r>
          </w:p>
          <w:p w14:paraId="421B0C3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B11B7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764FA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18:20</w:t>
            </w:r>
          </w:p>
          <w:p w14:paraId="78DAD42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0A647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BC0F6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19:05</w:t>
            </w:r>
          </w:p>
          <w:p w14:paraId="1CA7BFD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19:50</w:t>
            </w:r>
          </w:p>
          <w:p w14:paraId="6A77FB8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7F8D15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0D7F" w14:paraId="42F56E52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1CB8407F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38F18F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BE5504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7D0294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CC9D2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7:25</w:t>
            </w:r>
          </w:p>
          <w:p w14:paraId="0FB5AD8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7CEA4A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906720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8:10</w:t>
            </w:r>
          </w:p>
          <w:p w14:paraId="07D10E2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8:55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185AE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6482B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9:40</w:t>
            </w:r>
          </w:p>
          <w:p w14:paraId="11F6CFC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48E4C2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0C50DB" w14:textId="77777777" w:rsidR="007E0D7F" w:rsidRPr="00E95F4F" w:rsidRDefault="007E0D7F" w:rsidP="00305F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10:52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D86AF7C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06FE4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11:22</w:t>
            </w:r>
          </w:p>
          <w:p w14:paraId="7E56395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11:52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E2C45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93936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12:22</w:t>
            </w:r>
          </w:p>
          <w:p w14:paraId="6289AC2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12:52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9F468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61F03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13:22</w:t>
            </w:r>
          </w:p>
          <w:p w14:paraId="4348CD1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13:52</w:t>
            </w:r>
          </w:p>
          <w:p w14:paraId="5AF0A8C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0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D8871D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84869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52B68B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5D91A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15:20</w:t>
            </w:r>
          </w:p>
          <w:p w14:paraId="69AA2EC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D06F9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55C6A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16:05</w:t>
            </w:r>
          </w:p>
          <w:p w14:paraId="50B2C37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50295E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3DDD0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17:35</w:t>
            </w:r>
          </w:p>
          <w:p w14:paraId="0354C67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64F496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BFE3C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18:20</w:t>
            </w:r>
          </w:p>
          <w:p w14:paraId="7E919D8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55679D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74B99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19:05</w:t>
            </w:r>
          </w:p>
          <w:p w14:paraId="0F00C19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19:50</w:t>
            </w:r>
          </w:p>
          <w:p w14:paraId="2B10129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2A5853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C960E9D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57705D0F" w14:textId="03BB7A2D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A4ABB5B" w14:textId="300275F0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697356E5" w14:textId="08D97FD0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5FF7ECEC" w14:textId="291BAEFF" w:rsidR="007E0D7F" w:rsidRPr="00C25624" w:rsidRDefault="007E0D7F" w:rsidP="007E0D7F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 w:rsidRPr="00C25624">
        <w:rPr>
          <w:b/>
          <w:sz w:val="40"/>
          <w:szCs w:val="40"/>
          <w:u w:val="single"/>
        </w:rPr>
        <w:lastRenderedPageBreak/>
        <w:t>НАПРАВЛЕНИЕ ПРОТИВ ЧАСОВОЙ СТРЕЛКИ</w:t>
      </w:r>
      <w:r>
        <w:rPr>
          <w:b/>
          <w:sz w:val="40"/>
          <w:szCs w:val="40"/>
          <w:u w:val="single"/>
        </w:rPr>
        <w:t xml:space="preserve"> (след. ост. «Автостанция»)</w:t>
      </w:r>
    </w:p>
    <w:p w14:paraId="4549033C" w14:textId="77777777" w:rsidR="007E0D7F" w:rsidRPr="00AD7E79" w:rsidRDefault="007E0D7F" w:rsidP="007E0D7F">
      <w:pPr>
        <w:tabs>
          <w:tab w:val="left" w:pos="1884"/>
        </w:tabs>
        <w:jc w:val="center"/>
        <w:rPr>
          <w:sz w:val="4"/>
          <w:szCs w:val="4"/>
        </w:rPr>
      </w:pPr>
    </w:p>
    <w:p w14:paraId="1D0DE50C" w14:textId="77777777" w:rsidR="007E0D7F" w:rsidRDefault="007E0D7F" w:rsidP="007E0D7F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3918C571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5B4FDA" w14:textId="77777777" w:rsidR="007E0D7F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СУГРЭС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81322D4" w14:textId="77777777" w:rsidR="007E0D7F" w:rsidRPr="004B785A" w:rsidRDefault="007E0D7F" w:rsidP="007E0D7F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709"/>
        <w:gridCol w:w="850"/>
        <w:gridCol w:w="851"/>
        <w:gridCol w:w="850"/>
        <w:gridCol w:w="851"/>
        <w:gridCol w:w="992"/>
      </w:tblGrid>
      <w:tr w:rsidR="007E0D7F" w14:paraId="54F3A2CA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12C078B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612A21F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28659244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5BA9018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7DABCB0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2983CC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6560A6E3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7EF3153" w14:textId="77777777" w:rsidR="007E0D7F" w:rsidRPr="00B50F83" w:rsidRDefault="007E0D7F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E44155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7E0D7F" w14:paraId="47421E0B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21B906B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433A19" w14:textId="77777777" w:rsidR="007E0D7F" w:rsidRPr="007E0D7F" w:rsidRDefault="007E0D7F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18C3F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22063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6:43</w:t>
            </w:r>
          </w:p>
          <w:p w14:paraId="595523A7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24595E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95CA9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7:28</w:t>
            </w:r>
          </w:p>
          <w:p w14:paraId="378ACC3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2CA2CE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28A31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8:13</w:t>
            </w:r>
          </w:p>
          <w:p w14:paraId="0F05335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8:58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8EB0B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1D952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9:43</w:t>
            </w:r>
          </w:p>
          <w:p w14:paraId="2FF11F9D" w14:textId="77777777" w:rsidR="007E0D7F" w:rsidRPr="00075D1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056A752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5DD41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10:55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9E9EB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3BD84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11:25</w:t>
            </w:r>
          </w:p>
          <w:p w14:paraId="2FE5EB8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8A311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89903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12:25</w:t>
            </w:r>
          </w:p>
          <w:p w14:paraId="7A6ED13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12:55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5E1F0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D816F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13:25</w:t>
            </w:r>
          </w:p>
          <w:p w14:paraId="05F6FFD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13:55</w:t>
            </w:r>
          </w:p>
          <w:p w14:paraId="6FC2A935" w14:textId="77777777" w:rsidR="007E0D7F" w:rsidRPr="00E95F4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0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E253F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BCBC9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9BE91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49D0F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15:23</w:t>
            </w:r>
          </w:p>
          <w:p w14:paraId="7FE2D47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BFCFA2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154A7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16:08</w:t>
            </w:r>
          </w:p>
          <w:p w14:paraId="12D675B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16:53</w:t>
            </w:r>
          </w:p>
          <w:p w14:paraId="486F009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57583A7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489AB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17:38</w:t>
            </w:r>
          </w:p>
          <w:p w14:paraId="44648B1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39C48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36607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18:23</w:t>
            </w:r>
          </w:p>
          <w:p w14:paraId="781E954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50E66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A31C8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19:08</w:t>
            </w:r>
          </w:p>
          <w:p w14:paraId="268A92E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19:53</w:t>
            </w:r>
          </w:p>
          <w:p w14:paraId="2D33822A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C15469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E0D7F" w14:paraId="048ED8E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E876A41" w14:textId="77777777" w:rsidR="007E0D7F" w:rsidRPr="00041E53" w:rsidRDefault="007E0D7F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042CC9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36E773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59E4B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A92F2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7:28</w:t>
            </w:r>
          </w:p>
          <w:p w14:paraId="3C83CF9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C0235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184C4C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8:13</w:t>
            </w:r>
          </w:p>
          <w:p w14:paraId="6C33BFF8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8:58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8588E6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5C8C7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9:43</w:t>
            </w:r>
          </w:p>
          <w:p w14:paraId="31868DA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1F4E4E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FE7CAF" w14:textId="77777777" w:rsidR="007E0D7F" w:rsidRPr="00E95F4F" w:rsidRDefault="007E0D7F" w:rsidP="00305F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10:55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0022EB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C65CD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11:25</w:t>
            </w:r>
          </w:p>
          <w:p w14:paraId="5AE5BAA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A36FBE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6B89B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12:25</w:t>
            </w:r>
          </w:p>
          <w:p w14:paraId="3A8F0A6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12:55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C8F9C04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610391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13:25</w:t>
            </w:r>
          </w:p>
          <w:p w14:paraId="40D2C1C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13:55</w:t>
            </w:r>
          </w:p>
          <w:p w14:paraId="70607236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0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0A850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9EC18E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2740DCD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422135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15:23</w:t>
            </w:r>
          </w:p>
          <w:p w14:paraId="4900966A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697482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B72235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16:08</w:t>
            </w:r>
          </w:p>
          <w:p w14:paraId="60A82DA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EEB8CA6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7F8C41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17:38</w:t>
            </w:r>
          </w:p>
          <w:p w14:paraId="41346C2F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327275C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1DB78E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18:23</w:t>
            </w:r>
          </w:p>
          <w:p w14:paraId="6F17B932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C28A19B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CCAD9F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19:08</w:t>
            </w:r>
          </w:p>
          <w:p w14:paraId="702D7F68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19:53</w:t>
            </w:r>
          </w:p>
          <w:p w14:paraId="1C7DA009" w14:textId="77777777" w:rsidR="007E0D7F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1A713870" w14:textId="77777777" w:rsidR="007E0D7F" w:rsidRPr="00753E45" w:rsidRDefault="007E0D7F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72338C7" w14:textId="77777777" w:rsidR="007E0D7F" w:rsidRPr="00AD7E79" w:rsidRDefault="007E0D7F" w:rsidP="007E0D7F">
      <w:pPr>
        <w:tabs>
          <w:tab w:val="left" w:pos="1884"/>
        </w:tabs>
        <w:jc w:val="center"/>
        <w:rPr>
          <w:b/>
          <w:sz w:val="20"/>
          <w:szCs w:val="20"/>
        </w:rPr>
      </w:pPr>
    </w:p>
    <w:p w14:paraId="1B090244" w14:textId="77777777" w:rsidR="007E0D7F" w:rsidRDefault="007E0D7F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552BFBC2" w14:textId="77777777" w:rsidR="00C25624" w:rsidRPr="00753E45" w:rsidRDefault="00B50F83" w:rsidP="00C25624">
      <w:pPr>
        <w:tabs>
          <w:tab w:val="left" w:pos="1884"/>
        </w:tabs>
        <w:jc w:val="center"/>
        <w:rPr>
          <w:b/>
          <w:color w:val="1F4E79" w:themeColor="accent1" w:themeShade="8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53E45">
        <w:rPr>
          <w:b/>
          <w:color w:val="1F4E79" w:themeColor="accent1" w:themeShade="8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ЖЕЛАЕМ ВАМ ПРИЯТНОЙ ПОЕЗДКИ! ВАС ОБСЛЖУВАЕТ ООО «СПЕЦРЕСУРС»</w:t>
      </w:r>
    </w:p>
    <w:p w14:paraId="136624FC" w14:textId="77777777" w:rsidR="00B50F83" w:rsidRPr="00753E45" w:rsidRDefault="008D21EB" w:rsidP="00C25624">
      <w:pPr>
        <w:tabs>
          <w:tab w:val="left" w:pos="1884"/>
        </w:tabs>
        <w:jc w:val="center"/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53E45"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ЕДИНАЯ ЛИНИЯ </w:t>
      </w:r>
      <w:proofErr w:type="gramStart"/>
      <w:r w:rsidRPr="00753E45"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СВЯЗИ  +</w:t>
      </w:r>
      <w:proofErr w:type="gramEnd"/>
      <w:r w:rsidRPr="00753E45"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7 992 027 53 07</w:t>
      </w:r>
    </w:p>
    <w:sectPr w:rsidR="00B50F83" w:rsidRPr="00753E45" w:rsidSect="00124A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D1"/>
    <w:rsid w:val="00041E53"/>
    <w:rsid w:val="00124A17"/>
    <w:rsid w:val="001411C1"/>
    <w:rsid w:val="0018462B"/>
    <w:rsid w:val="00384081"/>
    <w:rsid w:val="003E4A5B"/>
    <w:rsid w:val="0042224B"/>
    <w:rsid w:val="004B785A"/>
    <w:rsid w:val="004D7446"/>
    <w:rsid w:val="00506751"/>
    <w:rsid w:val="006708D1"/>
    <w:rsid w:val="0068760A"/>
    <w:rsid w:val="00753E45"/>
    <w:rsid w:val="007E0D7F"/>
    <w:rsid w:val="00875749"/>
    <w:rsid w:val="008D21EB"/>
    <w:rsid w:val="00A33BAD"/>
    <w:rsid w:val="00B50F83"/>
    <w:rsid w:val="00C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3DDB"/>
  <w15:chartTrackingRefBased/>
  <w15:docId w15:val="{783256FF-E969-486F-B830-80D3DF0E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Календарь 4"/>
    <w:basedOn w:val="a1"/>
    <w:uiPriority w:val="99"/>
    <w:qFormat/>
    <w:rsid w:val="0042224B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ru-RU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3">
    <w:name w:val="Table Grid"/>
    <w:basedOn w:val="a1"/>
    <w:uiPriority w:val="39"/>
    <w:rsid w:val="0004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Svetlana Malenkikh</cp:lastModifiedBy>
  <cp:revision>2</cp:revision>
  <dcterms:created xsi:type="dcterms:W3CDTF">2023-12-07T09:06:00Z</dcterms:created>
  <dcterms:modified xsi:type="dcterms:W3CDTF">2023-12-07T09:06:00Z</dcterms:modified>
</cp:coreProperties>
</file>